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A7505" w14:textId="77777777" w:rsidR="000E4815" w:rsidRPr="00C810E8" w:rsidRDefault="000E4815" w:rsidP="000E4815">
      <w:pPr>
        <w:widowControl w:val="0"/>
        <w:suppressAutoHyphens/>
        <w:spacing w:after="0" w:line="0" w:lineRule="atLeast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C810E8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4407FEB0" wp14:editId="01C276CA">
            <wp:extent cx="483235" cy="56769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67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7E382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4ABFCFE3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sz w:val="24"/>
          <w:szCs w:val="24"/>
        </w:rPr>
      </w:pPr>
    </w:p>
    <w:p w14:paraId="2DCA6BA6" w14:textId="456CD5AC" w:rsidR="000E4815" w:rsidRPr="008441E5" w:rsidRDefault="000E4815" w:rsidP="000269D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8441E5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0269DC" w:rsidRPr="008441E5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7AE61B33" w14:textId="77777777" w:rsidR="000269DC" w:rsidRPr="008441E5" w:rsidRDefault="000269DC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9907A46" w14:textId="6BE652E2" w:rsidR="000E4815" w:rsidRPr="008441E5" w:rsidRDefault="000269DC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8441E5"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6091F61E" w14:textId="3E9A990D" w:rsidR="00D442B4" w:rsidRPr="008441E5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DĖL LAIKINOSIOS </w:t>
      </w:r>
      <w:r w:rsidR="000269DC" w:rsidRPr="008441E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RŪPYBOS</w:t>
      </w:r>
      <w:r w:rsidRPr="008441E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NUSTATYMO </w:t>
      </w:r>
      <w:r w:rsidR="000269DC" w:rsidRPr="008441E5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>V</w:t>
      </w:r>
      <w:r w:rsidR="00EA57AE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>.</w:t>
      </w:r>
      <w:r w:rsidR="000269DC" w:rsidRPr="008441E5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 xml:space="preserve"> </w:t>
      </w:r>
      <w:r w:rsidR="00EA57AE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>B.</w:t>
      </w:r>
    </w:p>
    <w:p w14:paraId="3CE756C5" w14:textId="77777777" w:rsidR="007806E4" w:rsidRPr="008441E5" w:rsidRDefault="007806E4" w:rsidP="000E48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4530DC8" w14:textId="3AB22DD8" w:rsidR="000E4815" w:rsidRPr="008441E5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20</w:t>
      </w:r>
      <w:r w:rsidR="00051A03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="00B671BA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m.</w:t>
      </w:r>
      <w:r w:rsidR="00051A03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B671BA">
        <w:rPr>
          <w:rFonts w:ascii="Times New Roman" w:eastAsia="Times New Roman" w:hAnsi="Times New Roman" w:cs="Times New Roman"/>
          <w:sz w:val="24"/>
          <w:szCs w:val="20"/>
          <w:lang w:eastAsia="ar-SA"/>
        </w:rPr>
        <w:t>liepos</w:t>
      </w:r>
      <w:r w:rsidR="00D60A09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EA57A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23 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d.</w:t>
      </w:r>
      <w:r w:rsidR="00105C6B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Nr.</w:t>
      </w:r>
      <w:r w:rsidR="004C3929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4D2DBA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MP1-</w:t>
      </w:r>
      <w:r w:rsidR="00EA57AE">
        <w:rPr>
          <w:rFonts w:ascii="Times New Roman" w:eastAsia="Times New Roman" w:hAnsi="Times New Roman" w:cs="Times New Roman"/>
          <w:sz w:val="24"/>
          <w:szCs w:val="20"/>
          <w:lang w:eastAsia="ar-SA"/>
        </w:rPr>
        <w:t>381</w:t>
      </w:r>
    </w:p>
    <w:p w14:paraId="61449CE0" w14:textId="77777777" w:rsidR="000E4815" w:rsidRPr="008441E5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Kėdainiai</w:t>
      </w:r>
    </w:p>
    <w:p w14:paraId="20433ACF" w14:textId="77777777" w:rsidR="000E4815" w:rsidRPr="008441E5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14:paraId="4E33CD39" w14:textId="77777777" w:rsidR="000E4815" w:rsidRPr="008441E5" w:rsidRDefault="000E4815" w:rsidP="000E481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</w:p>
    <w:p w14:paraId="75CD71EE" w14:textId="564FCB4A" w:rsidR="007D6E7D" w:rsidRPr="008441E5" w:rsidRDefault="000E4815" w:rsidP="000E4815">
      <w:pPr>
        <w:widowControl w:val="0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</w:t>
      </w:r>
      <w:r w:rsidR="002241A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Vadovaudamasis Lietuvos Respublikos vietos savivaldos įstatymo </w:t>
      </w:r>
      <w:r w:rsidR="000269D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6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straipsnio </w:t>
      </w:r>
      <w:r w:rsidR="000269D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44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punktu, Lietuvos Respublikos civilinio kodekso 3.250 straips</w:t>
      </w:r>
      <w:r w:rsidR="00140AB5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nio 3 dalimi, 3.251 straipsnio </w:t>
      </w:r>
      <w:r w:rsidR="00790210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dalimi, 3.252 straipsnio 1 dalies 1 punktu, 2 dalies </w:t>
      </w:r>
      <w:r w:rsidR="000269D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1</w:t>
      </w:r>
      <w:r w:rsidR="00D04371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punktu, 3.253 straipsnio </w:t>
      </w:r>
      <w:r w:rsidR="00790210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dalimi, 3.254 straipsnio </w:t>
      </w:r>
      <w:r w:rsidR="00790210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3 </w:t>
      </w:r>
      <w:r w:rsidR="00A305C9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punktu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, 3.262 straipsniu</w:t>
      </w:r>
      <w:r w:rsidR="001D4462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3. 264 straipsnio 1 ir 2 dalimis, 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ir atsižvelgdamas į Valstybės vaiko teisių apsaugos ir įvaikinimo tarnybos prie Socialinės apsaugos ir darbo ministerijos Kauno apskrities vaiko teisių apsaugos skyriaus Kėdainių rajono savivaldybėje </w:t>
      </w:r>
      <w:r w:rsidR="00367AE6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20</w:t>
      </w:r>
      <w:r w:rsidR="00051A03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="00DB490E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051A03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367AE6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m</w:t>
      </w:r>
      <w:r w:rsidR="000269D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. </w:t>
      </w:r>
      <w:r w:rsidR="00B671BA">
        <w:rPr>
          <w:rFonts w:ascii="Times New Roman" w:eastAsia="Times New Roman" w:hAnsi="Times New Roman" w:cs="Times New Roman"/>
          <w:sz w:val="24"/>
          <w:szCs w:val="20"/>
          <w:lang w:eastAsia="ar-SA"/>
        </w:rPr>
        <w:t>liepos 17</w:t>
      </w:r>
      <w:r w:rsidR="000269D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051A03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d. nurodymą Nr.</w:t>
      </w:r>
      <w:r w:rsidR="00C76CBF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4SD-</w:t>
      </w:r>
      <w:r w:rsidR="000269D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5</w:t>
      </w:r>
      <w:r w:rsidR="00B671BA">
        <w:rPr>
          <w:rFonts w:ascii="Times New Roman" w:eastAsia="Times New Roman" w:hAnsi="Times New Roman" w:cs="Times New Roman"/>
          <w:sz w:val="24"/>
          <w:szCs w:val="20"/>
          <w:lang w:eastAsia="ar-SA"/>
        </w:rPr>
        <w:t>184</w:t>
      </w:r>
      <w:r w:rsidR="001D4462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„Nurodymas dėl laikinosios globos</w:t>
      </w:r>
      <w:r w:rsidR="00A72F52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(rūpybos)</w:t>
      </w:r>
      <w:r w:rsidR="001D4462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nustatymo</w:t>
      </w:r>
      <w:r w:rsidR="0060654E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“</w:t>
      </w:r>
      <w:r w:rsidR="00503553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764D1B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:</w:t>
      </w:r>
    </w:p>
    <w:p w14:paraId="567E92F5" w14:textId="1AC70B79" w:rsidR="007D6E7D" w:rsidRPr="008441E5" w:rsidRDefault="007D6E7D" w:rsidP="007D6E7D">
      <w:pPr>
        <w:widowControl w:val="0"/>
        <w:tabs>
          <w:tab w:val="decimal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sz w:val="24"/>
          <w:szCs w:val="24"/>
        </w:rPr>
        <w:t xml:space="preserve">              1. N u s t a t a u  likusia</w:t>
      </w:r>
      <w:r w:rsidR="000269DC" w:rsidRPr="008441E5">
        <w:rPr>
          <w:rFonts w:ascii="Times New Roman" w:eastAsia="Times New Roman" w:hAnsi="Times New Roman" w:cs="Times New Roman"/>
          <w:sz w:val="24"/>
          <w:szCs w:val="24"/>
        </w:rPr>
        <w:t>i</w:t>
      </w:r>
      <w:r w:rsidR="00051A03" w:rsidRPr="008441E5">
        <w:rPr>
          <w:rFonts w:ascii="Times New Roman" w:eastAsia="Times New Roman" w:hAnsi="Times New Roman" w:cs="Times New Roman"/>
          <w:sz w:val="24"/>
          <w:szCs w:val="24"/>
        </w:rPr>
        <w:t xml:space="preserve"> be tėvų globos </w:t>
      </w:r>
      <w:r w:rsidR="000269DC" w:rsidRPr="008441E5">
        <w:rPr>
          <w:rFonts w:ascii="Times New Roman" w:eastAsia="Times New Roman" w:hAnsi="Times New Roman" w:cs="Times New Roman"/>
          <w:sz w:val="24"/>
          <w:szCs w:val="24"/>
        </w:rPr>
        <w:t>V</w:t>
      </w:r>
      <w:r w:rsidR="00EA57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269DC" w:rsidRPr="008441E5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EA57AE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 w:rsidR="00B62168" w:rsidRPr="008441E5">
        <w:rPr>
          <w:rFonts w:ascii="Times New Roman" w:eastAsia="Times New Roman" w:hAnsi="Times New Roman" w:cs="Times New Roman"/>
          <w:sz w:val="24"/>
          <w:szCs w:val="24"/>
        </w:rPr>
        <w:t xml:space="preserve">, gim. </w:t>
      </w:r>
      <w:bookmarkStart w:id="0" w:name="_Hlk138240177"/>
      <w:r w:rsidR="00EA57AE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Pr="008441E5">
        <w:rPr>
          <w:rFonts w:ascii="Times New Roman" w:eastAsia="Times New Roman" w:hAnsi="Times New Roman" w:cs="Times New Roman"/>
          <w:sz w:val="24"/>
          <w:szCs w:val="24"/>
        </w:rPr>
        <w:t>, gyv.</w:t>
      </w:r>
      <w:r w:rsidR="00EA57AE">
        <w:rPr>
          <w:rFonts w:ascii="Times New Roman" w:eastAsia="Times New Roman" w:hAnsi="Times New Roman" w:cs="Times New Roman"/>
          <w:sz w:val="24"/>
          <w:szCs w:val="24"/>
        </w:rPr>
        <w:t xml:space="preserve"> _ (duomenys neskelbtini)</w:t>
      </w:r>
      <w:r w:rsidR="000269DC" w:rsidRPr="008441E5">
        <w:rPr>
          <w:rFonts w:ascii="Times New Roman" w:eastAsia="Times New Roman" w:hAnsi="Times New Roman" w:cs="Times New Roman"/>
          <w:sz w:val="24"/>
          <w:szCs w:val="24"/>
        </w:rPr>
        <w:t>,</w:t>
      </w:r>
      <w:bookmarkEnd w:id="0"/>
      <w:r w:rsidR="00D60A09" w:rsidRPr="0084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laikinąją </w:t>
      </w:r>
      <w:r w:rsidR="000269D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rūpybą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nuo </w:t>
      </w:r>
      <w:r w:rsidR="00233582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202</w:t>
      </w:r>
      <w:r w:rsidR="00B671BA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C76CBF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m. </w:t>
      </w:r>
      <w:r w:rsidR="00B671BA">
        <w:rPr>
          <w:rFonts w:ascii="Times New Roman" w:eastAsia="Times New Roman" w:hAnsi="Times New Roman" w:cs="Times New Roman"/>
          <w:sz w:val="24"/>
          <w:szCs w:val="20"/>
          <w:lang w:eastAsia="ar-SA"/>
        </w:rPr>
        <w:t>liepos 17</w:t>
      </w:r>
      <w:r w:rsidR="007E3DB3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C76CBF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d.</w:t>
      </w:r>
      <w:r w:rsidR="00233582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14:paraId="6B069CFF" w14:textId="1E058C8C" w:rsidR="00D60A09" w:rsidRPr="008441E5" w:rsidRDefault="007D6E7D" w:rsidP="00515072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1E5">
        <w:rPr>
          <w:rFonts w:ascii="Times New Roman" w:eastAsia="Times New Roman" w:hAnsi="Times New Roman" w:cs="Times New Roman"/>
          <w:sz w:val="24"/>
          <w:szCs w:val="24"/>
        </w:rPr>
        <w:t xml:space="preserve">              2. S k i r i u </w:t>
      </w:r>
      <w:r w:rsidR="000269DC" w:rsidRPr="008441E5">
        <w:rPr>
          <w:rFonts w:ascii="Times New Roman" w:eastAsia="Times New Roman" w:hAnsi="Times New Roman" w:cs="Times New Roman"/>
          <w:sz w:val="24"/>
          <w:szCs w:val="24"/>
        </w:rPr>
        <w:t>V</w:t>
      </w:r>
      <w:r w:rsidR="00EA57AE">
        <w:rPr>
          <w:rFonts w:ascii="Times New Roman" w:eastAsia="Times New Roman" w:hAnsi="Times New Roman" w:cs="Times New Roman"/>
          <w:sz w:val="24"/>
          <w:szCs w:val="24"/>
        </w:rPr>
        <w:t>.B.</w:t>
      </w:r>
      <w:r w:rsidR="000269DC" w:rsidRPr="0084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109B" w:rsidRPr="008441E5">
        <w:rPr>
          <w:rFonts w:ascii="Times New Roman" w:eastAsia="Times New Roman" w:hAnsi="Times New Roman" w:cs="Times New Roman"/>
          <w:sz w:val="24"/>
          <w:szCs w:val="24"/>
        </w:rPr>
        <w:t>laikin</w:t>
      </w:r>
      <w:r w:rsidR="007E3DB3" w:rsidRPr="008441E5">
        <w:rPr>
          <w:rFonts w:ascii="Times New Roman" w:eastAsia="Times New Roman" w:hAnsi="Times New Roman" w:cs="Times New Roman"/>
          <w:sz w:val="24"/>
          <w:szCs w:val="24"/>
        </w:rPr>
        <w:t xml:space="preserve">uoju </w:t>
      </w:r>
      <w:r w:rsidR="000269DC" w:rsidRPr="008441E5">
        <w:rPr>
          <w:rFonts w:ascii="Times New Roman" w:eastAsia="Times New Roman" w:hAnsi="Times New Roman" w:cs="Times New Roman"/>
          <w:sz w:val="24"/>
          <w:szCs w:val="24"/>
        </w:rPr>
        <w:t>rūpintoju D</w:t>
      </w:r>
      <w:r w:rsidR="005C61A1">
        <w:rPr>
          <w:rFonts w:ascii="Times New Roman" w:eastAsia="Times New Roman" w:hAnsi="Times New Roman" w:cs="Times New Roman"/>
          <w:sz w:val="24"/>
          <w:szCs w:val="24"/>
        </w:rPr>
        <w:t>.</w:t>
      </w:r>
      <w:r w:rsidR="000269DC" w:rsidRPr="008441E5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5C61A1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 w:rsidR="000269DC" w:rsidRPr="008441E5">
        <w:rPr>
          <w:rFonts w:ascii="Times New Roman" w:eastAsia="Times New Roman" w:hAnsi="Times New Roman" w:cs="Times New Roman"/>
          <w:sz w:val="24"/>
          <w:szCs w:val="24"/>
        </w:rPr>
        <w:t xml:space="preserve">, gim. </w:t>
      </w:r>
      <w:r w:rsidR="005C61A1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0269DC" w:rsidRPr="008441E5">
        <w:rPr>
          <w:rFonts w:ascii="Times New Roman" w:eastAsia="Times New Roman" w:hAnsi="Times New Roman" w:cs="Times New Roman"/>
          <w:sz w:val="24"/>
          <w:szCs w:val="24"/>
        </w:rPr>
        <w:t xml:space="preserve">, gyv. </w:t>
      </w:r>
      <w:r w:rsidR="005C61A1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0269DC" w:rsidRPr="008441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7806E4" w:rsidRPr="0084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B09081" w14:textId="17E72EA7" w:rsidR="002241AC" w:rsidRPr="008441E5" w:rsidRDefault="007D6E7D" w:rsidP="00D63FF8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1E5">
        <w:rPr>
          <w:rFonts w:ascii="Times New Roman" w:eastAsia="Times New Roman" w:hAnsi="Times New Roman" w:cs="Times New Roman"/>
          <w:sz w:val="24"/>
          <w:szCs w:val="24"/>
        </w:rPr>
        <w:t xml:space="preserve">              3. N u s t a t a u</w:t>
      </w:r>
      <w:r w:rsidR="004D2DBA" w:rsidRPr="0084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1AC" w:rsidRPr="008441E5">
        <w:rPr>
          <w:rFonts w:ascii="Times New Roman" w:eastAsia="Times New Roman" w:hAnsi="Times New Roman" w:cs="Times New Roman"/>
          <w:sz w:val="24"/>
          <w:szCs w:val="24"/>
        </w:rPr>
        <w:t>V</w:t>
      </w:r>
      <w:r w:rsidR="005C61A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241AC" w:rsidRPr="008441E5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5C61A1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 w:rsidR="002241AC" w:rsidRPr="0084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498F" w:rsidRPr="008441E5">
        <w:rPr>
          <w:rFonts w:ascii="Times New Roman" w:eastAsia="Times New Roman" w:hAnsi="Times New Roman" w:cs="Times New Roman"/>
          <w:sz w:val="24"/>
          <w:szCs w:val="24"/>
        </w:rPr>
        <w:t xml:space="preserve">laikinosios </w:t>
      </w:r>
      <w:r w:rsidR="002241AC" w:rsidRPr="008441E5">
        <w:rPr>
          <w:rFonts w:ascii="Times New Roman" w:eastAsia="Times New Roman" w:hAnsi="Times New Roman" w:cs="Times New Roman"/>
          <w:sz w:val="24"/>
          <w:szCs w:val="24"/>
        </w:rPr>
        <w:t>rūpybos</w:t>
      </w:r>
      <w:r w:rsidRPr="008441E5">
        <w:rPr>
          <w:rFonts w:ascii="Times New Roman" w:eastAsia="Times New Roman" w:hAnsi="Times New Roman" w:cs="Times New Roman"/>
          <w:sz w:val="24"/>
          <w:szCs w:val="24"/>
        </w:rPr>
        <w:t xml:space="preserve"> vietą </w:t>
      </w:r>
      <w:r w:rsidR="00A70464" w:rsidRPr="008441E5">
        <w:rPr>
          <w:rFonts w:ascii="Times New Roman" w:eastAsia="Times New Roman" w:hAnsi="Times New Roman" w:cs="Times New Roman"/>
          <w:sz w:val="24"/>
          <w:szCs w:val="24"/>
        </w:rPr>
        <w:t xml:space="preserve">adresu </w:t>
      </w:r>
      <w:r w:rsidR="005C61A1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2241AC" w:rsidRPr="008441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1864C2" w14:textId="78E5EAD5" w:rsidR="002241AC" w:rsidRPr="008441E5" w:rsidRDefault="007D6E7D" w:rsidP="002241AC">
      <w:pPr>
        <w:widowControl w:val="0"/>
        <w:tabs>
          <w:tab w:val="left" w:pos="42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sz w:val="24"/>
          <w:szCs w:val="24"/>
        </w:rPr>
        <w:t>4. N u s t a t a u  vaiko globos (rūpybos) išmoką</w:t>
      </w:r>
      <w:r w:rsidR="002241AC" w:rsidRPr="008441E5">
        <w:rPr>
          <w:rFonts w:ascii="Times New Roman" w:eastAsia="Times New Roman" w:hAnsi="Times New Roman" w:cs="Times New Roman"/>
          <w:sz w:val="24"/>
          <w:szCs w:val="24"/>
        </w:rPr>
        <w:t>, vaiko globos (rūpybos) išmokos tikslinį priedą</w:t>
      </w:r>
      <w:r w:rsidR="007E3DB3" w:rsidRPr="0084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582" w:rsidRPr="008441E5">
        <w:rPr>
          <w:rFonts w:ascii="Times New Roman" w:eastAsia="Times New Roman" w:hAnsi="Times New Roman" w:cs="Times New Roman"/>
          <w:sz w:val="24"/>
          <w:szCs w:val="24"/>
        </w:rPr>
        <w:t xml:space="preserve">ir išmoką vaikui </w:t>
      </w:r>
      <w:r w:rsidRPr="008441E5">
        <w:rPr>
          <w:rFonts w:ascii="Times New Roman" w:eastAsia="Times New Roman" w:hAnsi="Times New Roman" w:cs="Times New Roman"/>
          <w:sz w:val="24"/>
          <w:szCs w:val="24"/>
        </w:rPr>
        <w:t xml:space="preserve">mokėti nuo </w:t>
      </w:r>
      <w:r w:rsidR="002241A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šio mero potvarkio priėmimo dienos“.</w:t>
      </w:r>
    </w:p>
    <w:p w14:paraId="33890CBF" w14:textId="22228DB0" w:rsidR="00A70464" w:rsidRPr="008441E5" w:rsidRDefault="00E26998" w:rsidP="002241AC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</w:t>
      </w:r>
      <w:r w:rsidR="00D63FF8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</w:t>
      </w:r>
      <w:r w:rsidR="00A70464" w:rsidRPr="008441E5">
        <w:rPr>
          <w:rFonts w:ascii="Times New Roman" w:hAnsi="Times New Roman" w:cs="Times New Roman"/>
          <w:sz w:val="24"/>
          <w:szCs w:val="24"/>
        </w:rPr>
        <w:t xml:space="preserve">Šis </w:t>
      </w:r>
      <w:r w:rsidR="002241AC" w:rsidRPr="008441E5">
        <w:rPr>
          <w:rFonts w:ascii="Times New Roman" w:hAnsi="Times New Roman" w:cs="Times New Roman"/>
          <w:sz w:val="24"/>
          <w:szCs w:val="24"/>
        </w:rPr>
        <w:t>potvarkis</w:t>
      </w:r>
      <w:r w:rsidR="00A70464" w:rsidRPr="008441E5">
        <w:rPr>
          <w:rFonts w:ascii="Times New Roman" w:hAnsi="Times New Roman" w:cs="Times New Roman"/>
          <w:sz w:val="24"/>
          <w:szCs w:val="24"/>
        </w:rPr>
        <w:t xml:space="preserve"> per vieną mėnesį nuo </w:t>
      </w:r>
      <w:r w:rsidR="002241AC" w:rsidRPr="008441E5">
        <w:rPr>
          <w:rFonts w:ascii="Times New Roman" w:hAnsi="Times New Roman" w:cs="Times New Roman"/>
          <w:sz w:val="24"/>
          <w:szCs w:val="24"/>
        </w:rPr>
        <w:t>potvarkio</w:t>
      </w:r>
      <w:r w:rsidR="00A70464" w:rsidRPr="008441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70464" w:rsidRPr="008441E5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B671BA">
        <w:rPr>
          <w:rFonts w:ascii="Times New Roman" w:hAnsi="Times New Roman" w:cs="Times New Roman"/>
          <w:sz w:val="24"/>
          <w:szCs w:val="24"/>
        </w:rPr>
        <w:t>ui</w:t>
      </w:r>
      <w:r w:rsidR="00A70464" w:rsidRPr="008441E5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7867088D" w14:textId="2BBACDA9" w:rsidR="006B7C8D" w:rsidRPr="008441E5" w:rsidRDefault="006B7C8D" w:rsidP="000E481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3C002AF" w14:textId="77777777" w:rsidR="006B7C8D" w:rsidRPr="008441E5" w:rsidRDefault="006B7C8D" w:rsidP="000E481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833B7FD" w14:textId="77777777" w:rsidR="000E4815" w:rsidRPr="008441E5" w:rsidRDefault="000E4815" w:rsidP="000E481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42D1161" w14:textId="59C7DC59" w:rsidR="009404A6" w:rsidRPr="008441E5" w:rsidRDefault="002241AC" w:rsidP="005126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1E5">
        <w:rPr>
          <w:rFonts w:ascii="Times New Roman" w:hAnsi="Times New Roman" w:cs="Times New Roman"/>
          <w:sz w:val="24"/>
          <w:szCs w:val="24"/>
        </w:rPr>
        <w:t>Savivaldybės meras                                                                                               Valentinas Tamulis</w:t>
      </w:r>
    </w:p>
    <w:p w14:paraId="086C4575" w14:textId="2D66CD4C" w:rsidR="00184C1B" w:rsidRPr="008441E5" w:rsidRDefault="00184C1B" w:rsidP="00184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1E5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</w:t>
      </w:r>
    </w:p>
    <w:p w14:paraId="5A6D96FC" w14:textId="3946279A" w:rsidR="007428B6" w:rsidRPr="008441E5" w:rsidRDefault="007428B6" w:rsidP="00D60A09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ind w:right="281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36A018E" w14:textId="185BDFCD" w:rsidR="007428B6" w:rsidRPr="008441E5" w:rsidRDefault="007428B6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6A3F649" w14:textId="77777777" w:rsidR="002241AC" w:rsidRPr="008441E5" w:rsidRDefault="002241AC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76E6A97" w14:textId="77777777" w:rsidR="002241AC" w:rsidRPr="008441E5" w:rsidRDefault="002241AC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21BB9B7" w14:textId="77777777" w:rsidR="002241AC" w:rsidRPr="008441E5" w:rsidRDefault="002241AC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484237F" w14:textId="77777777" w:rsidR="002241AC" w:rsidRPr="008441E5" w:rsidRDefault="002241AC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4178AC9" w14:textId="77777777" w:rsidR="002241AC" w:rsidRPr="008441E5" w:rsidRDefault="002241AC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7A58475" w14:textId="77777777" w:rsidR="00D60A09" w:rsidRPr="008441E5" w:rsidRDefault="00D60A09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ABD09C2" w14:textId="77777777" w:rsidR="000E4815" w:rsidRPr="008441E5" w:rsidRDefault="000E4815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2153E68" w14:textId="22A25315" w:rsidR="000E4815" w:rsidRDefault="000E4815" w:rsidP="006B7C8D">
      <w:pPr>
        <w:widowControl w:val="0"/>
        <w:suppressAutoHyphens/>
        <w:spacing w:after="0" w:line="240" w:lineRule="auto"/>
        <w:jc w:val="both"/>
      </w:pPr>
    </w:p>
    <w:sectPr w:rsidR="000E4815" w:rsidSect="002241AC">
      <w:footnotePr>
        <w:pos w:val="beneathText"/>
      </w:footnotePr>
      <w:pgSz w:w="11905" w:h="16837"/>
      <w:pgMar w:top="1134" w:right="567" w:bottom="42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296"/>
  <w:hyphenationZone w:val="396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815"/>
    <w:rsid w:val="000269DC"/>
    <w:rsid w:val="00051A03"/>
    <w:rsid w:val="000A2AE0"/>
    <w:rsid w:val="000E4815"/>
    <w:rsid w:val="00105C6B"/>
    <w:rsid w:val="00140AB5"/>
    <w:rsid w:val="00166C83"/>
    <w:rsid w:val="00184C1B"/>
    <w:rsid w:val="001D4462"/>
    <w:rsid w:val="00200EE4"/>
    <w:rsid w:val="00200FDA"/>
    <w:rsid w:val="002241AC"/>
    <w:rsid w:val="00231506"/>
    <w:rsid w:val="00233582"/>
    <w:rsid w:val="00241632"/>
    <w:rsid w:val="00291BF6"/>
    <w:rsid w:val="002A55C9"/>
    <w:rsid w:val="002F52A8"/>
    <w:rsid w:val="00350846"/>
    <w:rsid w:val="00367AE6"/>
    <w:rsid w:val="003922FD"/>
    <w:rsid w:val="003B431F"/>
    <w:rsid w:val="003C60F3"/>
    <w:rsid w:val="003D2AA5"/>
    <w:rsid w:val="003F2F01"/>
    <w:rsid w:val="003F74C4"/>
    <w:rsid w:val="0048435C"/>
    <w:rsid w:val="004865C1"/>
    <w:rsid w:val="004B2B0A"/>
    <w:rsid w:val="004C3929"/>
    <w:rsid w:val="004D2DBA"/>
    <w:rsid w:val="004D39FE"/>
    <w:rsid w:val="004F27C2"/>
    <w:rsid w:val="00503553"/>
    <w:rsid w:val="005126D6"/>
    <w:rsid w:val="00515072"/>
    <w:rsid w:val="00533EB0"/>
    <w:rsid w:val="005414C0"/>
    <w:rsid w:val="0057717D"/>
    <w:rsid w:val="005961D8"/>
    <w:rsid w:val="005C61A1"/>
    <w:rsid w:val="005E0D72"/>
    <w:rsid w:val="005E7827"/>
    <w:rsid w:val="00600F54"/>
    <w:rsid w:val="0060654E"/>
    <w:rsid w:val="00627AFE"/>
    <w:rsid w:val="006527D9"/>
    <w:rsid w:val="006B7C8D"/>
    <w:rsid w:val="006C6A60"/>
    <w:rsid w:val="00731C50"/>
    <w:rsid w:val="007428B6"/>
    <w:rsid w:val="00761BC4"/>
    <w:rsid w:val="00764D1B"/>
    <w:rsid w:val="00774ACF"/>
    <w:rsid w:val="007806E4"/>
    <w:rsid w:val="00790210"/>
    <w:rsid w:val="007D6E7D"/>
    <w:rsid w:val="007D78C9"/>
    <w:rsid w:val="007E3DB3"/>
    <w:rsid w:val="00805CEC"/>
    <w:rsid w:val="00820F2E"/>
    <w:rsid w:val="008441E5"/>
    <w:rsid w:val="0084596B"/>
    <w:rsid w:val="008A6697"/>
    <w:rsid w:val="009404A6"/>
    <w:rsid w:val="009E2E0A"/>
    <w:rsid w:val="00A305C9"/>
    <w:rsid w:val="00A424FD"/>
    <w:rsid w:val="00A470C9"/>
    <w:rsid w:val="00A70464"/>
    <w:rsid w:val="00A72F52"/>
    <w:rsid w:val="00A8498F"/>
    <w:rsid w:val="00B62168"/>
    <w:rsid w:val="00B671BA"/>
    <w:rsid w:val="00BF65C9"/>
    <w:rsid w:val="00C03DF8"/>
    <w:rsid w:val="00C7109B"/>
    <w:rsid w:val="00C76CBF"/>
    <w:rsid w:val="00C85E97"/>
    <w:rsid w:val="00CA5361"/>
    <w:rsid w:val="00CE4726"/>
    <w:rsid w:val="00D04371"/>
    <w:rsid w:val="00D07230"/>
    <w:rsid w:val="00D10B33"/>
    <w:rsid w:val="00D442B4"/>
    <w:rsid w:val="00D60A09"/>
    <w:rsid w:val="00D63FF8"/>
    <w:rsid w:val="00D71A76"/>
    <w:rsid w:val="00D847E9"/>
    <w:rsid w:val="00DB490E"/>
    <w:rsid w:val="00DC50A0"/>
    <w:rsid w:val="00DF75BC"/>
    <w:rsid w:val="00E26998"/>
    <w:rsid w:val="00EA57AE"/>
    <w:rsid w:val="00EE027C"/>
    <w:rsid w:val="00EE684F"/>
    <w:rsid w:val="00F23305"/>
    <w:rsid w:val="00F75F63"/>
    <w:rsid w:val="00FA04D2"/>
    <w:rsid w:val="00FC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283E"/>
  <w15:docId w15:val="{29C7DAED-4831-4A64-981E-C19199D2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481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E4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E4815"/>
    <w:rPr>
      <w:rFonts w:ascii="Tahoma" w:hAnsi="Tahoma" w:cs="Tahoma"/>
      <w:sz w:val="16"/>
      <w:szCs w:val="16"/>
    </w:rPr>
  </w:style>
  <w:style w:type="character" w:customStyle="1" w:styleId="graytitle">
    <w:name w:val="gray_title"/>
    <w:basedOn w:val="Numatytasispastraiposriftas"/>
    <w:rsid w:val="00A72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1163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Vartotojas</cp:lastModifiedBy>
  <cp:revision>3</cp:revision>
  <cp:lastPrinted>2021-08-02T08:53:00Z</cp:lastPrinted>
  <dcterms:created xsi:type="dcterms:W3CDTF">2024-07-24T05:59:00Z</dcterms:created>
  <dcterms:modified xsi:type="dcterms:W3CDTF">2024-07-24T06:37:00Z</dcterms:modified>
</cp:coreProperties>
</file>